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EF13" w14:textId="1E7274F1" w:rsidR="004D3CE9" w:rsidRPr="00E630A7" w:rsidRDefault="00E630A7" w:rsidP="004D3CE9">
      <w:pPr>
        <w:spacing w:line="276" w:lineRule="auto"/>
        <w:ind w:left="4536" w:right="-143"/>
        <w:jc w:val="right"/>
        <w:rPr>
          <w:lang w:val="ro-RO"/>
        </w:rPr>
      </w:pPr>
      <w:r w:rsidRPr="00E630A7">
        <w:rPr>
          <w:lang w:val="ro-RO"/>
        </w:rPr>
        <w:t>Anexă</w:t>
      </w:r>
    </w:p>
    <w:p w14:paraId="7A1B64FF" w14:textId="77777777" w:rsidR="004D3CE9" w:rsidRDefault="004D3CE9" w:rsidP="004D3CE9">
      <w:pPr>
        <w:ind w:right="567"/>
        <w:rPr>
          <w:b/>
          <w:bCs/>
          <w:sz w:val="28"/>
          <w:szCs w:val="28"/>
          <w:lang w:val="ro-RO"/>
        </w:rPr>
      </w:pPr>
    </w:p>
    <w:p w14:paraId="07FE7437" w14:textId="77777777" w:rsidR="004D3CE9" w:rsidRDefault="004D3CE9" w:rsidP="004D3CE9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47BD12E9" w14:textId="77777777" w:rsidR="004D3CE9" w:rsidRPr="002F6FCA" w:rsidRDefault="004D3CE9" w:rsidP="004D3CE9">
      <w:pPr>
        <w:ind w:right="567"/>
        <w:jc w:val="center"/>
        <w:rPr>
          <w:b/>
          <w:bCs/>
          <w:sz w:val="24"/>
          <w:szCs w:val="24"/>
          <w:lang w:val="ro-RO"/>
        </w:rPr>
      </w:pPr>
    </w:p>
    <w:p w14:paraId="30EE67FE" w14:textId="26A7048F" w:rsidR="004D3CE9" w:rsidRPr="004D3CE9" w:rsidRDefault="004D3CE9" w:rsidP="00E630A7">
      <w:pPr>
        <w:ind w:left="-426" w:right="567"/>
        <w:rPr>
          <w:b/>
          <w:bCs/>
          <w:sz w:val="28"/>
          <w:szCs w:val="28"/>
          <w:lang w:val="ro-RO"/>
        </w:rPr>
      </w:pPr>
      <w:r w:rsidRPr="004D3CE9">
        <w:rPr>
          <w:sz w:val="28"/>
          <w:szCs w:val="28"/>
          <w:lang w:val="ro-RO"/>
        </w:rPr>
        <w:t xml:space="preserve">Lucrări  de  reparație  a  </w:t>
      </w:r>
      <w:proofErr w:type="spellStart"/>
      <w:r w:rsidRPr="004D3CE9">
        <w:rPr>
          <w:sz w:val="28"/>
          <w:szCs w:val="28"/>
          <w:lang w:val="ro-RO"/>
        </w:rPr>
        <w:t>îmbracamintei</w:t>
      </w:r>
      <w:proofErr w:type="spellEnd"/>
      <w:r w:rsidRPr="004D3CE9">
        <w:rPr>
          <w:sz w:val="28"/>
          <w:szCs w:val="28"/>
          <w:lang w:val="ro-RO"/>
        </w:rPr>
        <w:t xml:space="preserve">   rutiere a  drumului  G63 R17 - Fălești - Bocani - Coșcodeni -  M5 km 16,50 - 25,00, amplasat teritorial în </w:t>
      </w:r>
      <w:r w:rsidR="00E630A7">
        <w:rPr>
          <w:sz w:val="28"/>
          <w:szCs w:val="28"/>
          <w:lang w:val="ro-RO"/>
        </w:rPr>
        <w:t xml:space="preserve">raionul </w:t>
      </w:r>
      <w:r w:rsidRPr="004D3CE9">
        <w:rPr>
          <w:sz w:val="28"/>
          <w:szCs w:val="28"/>
          <w:lang w:val="ro-RO"/>
        </w:rPr>
        <w:t>Fălești</w:t>
      </w:r>
    </w:p>
    <w:p w14:paraId="45184BAC" w14:textId="77777777" w:rsidR="000E7EF7" w:rsidRPr="004D3CE9" w:rsidRDefault="000E7EF7" w:rsidP="000E7EF7">
      <w:pPr>
        <w:ind w:right="567"/>
        <w:rPr>
          <w:sz w:val="28"/>
          <w:szCs w:val="28"/>
          <w:lang w:val="ro-RO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4252"/>
        <w:gridCol w:w="993"/>
        <w:gridCol w:w="1134"/>
        <w:gridCol w:w="1559"/>
      </w:tblGrid>
      <w:tr w:rsidR="004D3CE9" w:rsidRPr="004D3CE9" w14:paraId="52B391F9" w14:textId="77777777" w:rsidTr="004D3CE9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501BDB80" w14:textId="77777777" w:rsidR="004D3CE9" w:rsidRPr="004D3CE9" w:rsidRDefault="004D3CE9" w:rsidP="004D3CE9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>№</w:t>
            </w:r>
          </w:p>
          <w:p w14:paraId="57C0AB6B" w14:textId="77777777" w:rsidR="004D3CE9" w:rsidRPr="004D3CE9" w:rsidRDefault="004D3CE9" w:rsidP="004D3CE9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crt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57D139F" w14:textId="77777777" w:rsidR="004D3CE9" w:rsidRPr="004D3CE9" w:rsidRDefault="004D3CE9" w:rsidP="004D3CE9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ro-RO"/>
              </w:rPr>
              <w:t>Simbol</w:t>
            </w:r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r w:rsidRPr="004D3CE9">
              <w:rPr>
                <w:sz w:val="22"/>
                <w:szCs w:val="22"/>
                <w:lang w:val="ro-RO"/>
              </w:rPr>
              <w:t>norme</w:t>
            </w:r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4D3CE9">
              <w:rPr>
                <w:sz w:val="22"/>
                <w:szCs w:val="22"/>
                <w:lang w:val="ro-RO"/>
              </w:rPr>
              <w:t xml:space="preserve"> Cod </w:t>
            </w:r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r w:rsidRPr="004D3CE9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A6675E0" w14:textId="77777777" w:rsidR="004D3CE9" w:rsidRPr="004D3CE9" w:rsidRDefault="004D3CE9" w:rsidP="004D3CE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7C51EA4" w14:textId="77777777" w:rsidR="004D3CE9" w:rsidRPr="004D3CE9" w:rsidRDefault="004D3CE9" w:rsidP="004D3CE9">
            <w:pPr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035549D" w14:textId="77777777" w:rsidR="004D3CE9" w:rsidRPr="004D3CE9" w:rsidRDefault="004D3CE9" w:rsidP="004D3CE9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48FBFF79" w14:textId="77777777" w:rsidR="004D3CE9" w:rsidRPr="004D3CE9" w:rsidRDefault="004D3CE9" w:rsidP="004D3CE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ro-RO"/>
              </w:rPr>
              <w:t>U.M.</w:t>
            </w:r>
            <w:r w:rsidRPr="004D3CE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684A94A" w14:textId="77777777" w:rsidR="004D3CE9" w:rsidRPr="004D3CE9" w:rsidRDefault="004D3CE9" w:rsidP="004D3CE9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 w:rsidRPr="004D3CE9">
              <w:rPr>
                <w:sz w:val="22"/>
                <w:szCs w:val="22"/>
                <w:lang w:val="ro-RO"/>
              </w:rPr>
              <w:t xml:space="preserve">Cantitate conform datelor din </w:t>
            </w:r>
          </w:p>
          <w:p w14:paraId="2A5F37AD" w14:textId="77777777" w:rsidR="004D3CE9" w:rsidRPr="004D3CE9" w:rsidRDefault="004D3CE9" w:rsidP="004D3CE9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 w:rsidRPr="004D3CE9">
              <w:rPr>
                <w:sz w:val="22"/>
                <w:szCs w:val="22"/>
                <w:lang w:val="ro-RO"/>
              </w:rPr>
              <w:t>proiect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1E7BFBE" w14:textId="77777777" w:rsidR="004D3CE9" w:rsidRPr="004D3CE9" w:rsidRDefault="004D3CE9" w:rsidP="004D3CE9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Volum</w:t>
            </w:r>
          </w:p>
        </w:tc>
      </w:tr>
      <w:tr w:rsidR="00A75E75" w:rsidRPr="004D3CE9" w14:paraId="78FB9D3C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DF3CEE7" w14:textId="77777777" w:rsidR="00A75E75" w:rsidRPr="004D3CE9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D555EC5" w14:textId="77777777" w:rsidR="00A75E75" w:rsidRPr="004D3CE9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F215FCA" w14:textId="77777777" w:rsidR="00A75E75" w:rsidRPr="004D3CE9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E64B95F" w14:textId="77777777" w:rsidR="00A75E75" w:rsidRPr="004D3CE9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9286E6B" w14:textId="77777777" w:rsidR="00A75E75" w:rsidRPr="004D3CE9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0F20D0EC" w14:textId="77777777" w:rsidR="00A75E75" w:rsidRPr="004D3CE9" w:rsidRDefault="004D3CE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C42B7" w:rsidRPr="004D3CE9" w14:paraId="0A9CBF3F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CC0D24" w14:textId="77777777" w:rsidR="00FC42B7" w:rsidRPr="004D3CE9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211225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9791F" w14:textId="77F832AB" w:rsidR="00FC42B7" w:rsidRPr="00E630A7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Transonul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16+500-25+000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885228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C4CCB2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FEDA340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4D3CE9" w14:paraId="6984426A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18411" w14:textId="77777777" w:rsidR="00FC42B7" w:rsidRPr="004D3CE9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145226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5EBF80" w14:textId="07BCBA84" w:rsidR="00FC42B7" w:rsidRPr="00E630A7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Demolari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E53864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B11238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514C988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39F19084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F4DED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A14802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DI155A</w:t>
            </w:r>
          </w:p>
          <w:p w14:paraId="7F85CAB5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ABE80E8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freza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uzat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avind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latimea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tamburului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1000 mm,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adincimea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de: 5 cm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964279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8CA3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6346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3C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1B95FA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F9749A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15,00</w:t>
            </w:r>
          </w:p>
        </w:tc>
      </w:tr>
      <w:tr w:rsidR="00FC42B7" w:rsidRPr="004D3CE9" w14:paraId="6DBA872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341F3A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42DA73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6739B8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C2278A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7AE2F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0,0349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61670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23780A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7E0D16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6CEE16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9A9AC4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429F1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DF29D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545B1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33CD40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4F9E2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773E27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2940420007200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3C3B8F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Freza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latimea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tamburului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9B850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4AC78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D4DD5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2910DB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FA021C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D3CE9CC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4E1FF6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106A3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C7784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5D18E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2C94B3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1C8F1D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4F37BD5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3410540000001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BE27E5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Autocamion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, 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15688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58FC1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CB8C1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0DFAEDF8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57F55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6CF64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DH02B</w:t>
            </w:r>
          </w:p>
          <w:p w14:paraId="0B320267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892EAC2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Scarificarea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usoara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3CE9">
              <w:rPr>
                <w:sz w:val="24"/>
                <w:szCs w:val="24"/>
                <w:lang w:val="en-US"/>
              </w:rPr>
              <w:t>a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impietruirii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pina la 5 cm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adincime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inclusin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reprofilarea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744D6F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69373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699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E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216FAB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69C873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573,22</w:t>
            </w:r>
          </w:p>
        </w:tc>
      </w:tr>
      <w:tr w:rsidR="00FC42B7" w:rsidRPr="004D3CE9" w14:paraId="48E4A92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87F90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169EC7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7A095F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6A6531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CE66D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4BCC2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BE179B3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3ADA20" w14:textId="77777777" w:rsidR="00FC42B7" w:rsidRPr="004D3CE9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CEA8A1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832BB" w14:textId="77777777" w:rsidR="00FC42B7" w:rsidRPr="004D3CE9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Lucrari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772F0EB7" w14:textId="77777777" w:rsidR="00FC42B7" w:rsidRPr="004D3CE9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547A10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DBB41F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999C9DA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4746227D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6A92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E9366C7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TsC03B1</w:t>
            </w:r>
          </w:p>
          <w:p w14:paraId="17DAA993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AA8389B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santului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evacuarea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apelor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4270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m.l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ridicarea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acostamentului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29061B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23174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05E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C2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22AF36E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4C9A831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17,08</w:t>
            </w:r>
          </w:p>
        </w:tc>
      </w:tr>
      <w:tr w:rsidR="00FC42B7" w:rsidRPr="004D3CE9" w14:paraId="5A93AA7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A5E23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EE4126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A3AD2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36649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BCFFB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ABF99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65DDFDEE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006EE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1AC5B0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TsC03B1</w:t>
            </w:r>
          </w:p>
          <w:p w14:paraId="6C2E03B9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C51AFAB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lastRenderedPageBreak/>
              <w:t>umiditate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aducerea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parametre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ridicarea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acostamentului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4CCF67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8B1D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40D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F9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1367AD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21334D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71,85</w:t>
            </w:r>
          </w:p>
        </w:tc>
      </w:tr>
      <w:tr w:rsidR="00FC42B7" w:rsidRPr="004D3CE9" w14:paraId="3486F0F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06382B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49B0FA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BB4840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3B201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4B211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741708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6FF56BCE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D617B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B59340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TsE05B</w:t>
            </w:r>
          </w:p>
          <w:p w14:paraId="182DDB3E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240A62D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. II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533DF37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73D23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140C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78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528B876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639516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263,88</w:t>
            </w:r>
          </w:p>
        </w:tc>
      </w:tr>
      <w:tr w:rsidR="00FC42B7" w:rsidRPr="004D3CE9" w14:paraId="7A05726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35BA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9389DD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C0C561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4E818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CCBA9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20025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6063C91B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02D43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D9483D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DI96</w:t>
            </w:r>
          </w:p>
          <w:p w14:paraId="1591E576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91C8F00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cat.II</w:t>
            </w:r>
            <w:proofErr w:type="spellEnd"/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parcursuri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urma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7A6B02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374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6B0A1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60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DF03EF1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4AB72E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88,93</w:t>
            </w:r>
          </w:p>
        </w:tc>
      </w:tr>
      <w:tr w:rsidR="00FC42B7" w:rsidRPr="004D3CE9" w14:paraId="10A7549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F26EBB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32CF22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E5321A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3FE3A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0E716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20C15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B93565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E661C0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E4DD7D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B5F106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0608F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924D1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2A413A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9B398C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E63616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59C8F8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23BD39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31FB2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7C440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E4AE15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8014CBE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F9D447" w14:textId="77777777" w:rsidR="00FC42B7" w:rsidRPr="004D3CE9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517F89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967926" w14:textId="77777777" w:rsidR="00FC42B7" w:rsidRPr="004D3CE9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Sistemul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rutier</w:t>
            </w:r>
            <w:proofErr w:type="spellEnd"/>
          </w:p>
          <w:p w14:paraId="54B25A21" w14:textId="77777777" w:rsidR="00FC42B7" w:rsidRPr="004D3CE9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388E16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FC39F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6F09E9B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61AF8283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E9E3D9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BD6D8F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DA12C</w:t>
            </w:r>
          </w:p>
          <w:p w14:paraId="6C4E7377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8B0801D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 Hmed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>= 10 cm.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utilizarea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compactoarelor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autocisternei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62F90F5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8D83A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BFF0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FD0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DD258A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99FC75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5 732,20</w:t>
            </w:r>
          </w:p>
        </w:tc>
      </w:tr>
      <w:tr w:rsidR="00FC42B7" w:rsidRPr="004D3CE9" w14:paraId="62580E7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2ECBF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F5447B6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F4FB75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3903C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52E99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D75EA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7FAEC5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30536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3FD9F7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3DC7A4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4B663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9CE17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8330F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265175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49B9A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764BCD3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EACAD1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7A1E2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E4B31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B72DC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FB7DCA8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3E61B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36968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DA21C</w:t>
            </w:r>
          </w:p>
          <w:p w14:paraId="303A4B22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7611BC3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Tratarea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componente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pulverulente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dispersie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fina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repartizator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malaxarea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frezare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reciclator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suspendat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parcurs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urma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volumul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: 4%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6/08-SM EN 14227-1:2015) () S=57322,0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m.p.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h=0.2 m V=11464,4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372DB75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0C9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2DFA4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730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ECC260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8DB4A2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114,64</w:t>
            </w:r>
          </w:p>
        </w:tc>
      </w:tr>
      <w:tr w:rsidR="00FC42B7" w:rsidRPr="004D3CE9" w14:paraId="31EB08B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98FED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77611F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79D0F7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67526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D0EAC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CC627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09BC48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0BAFE7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0C12A3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D7C898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4D3CE9">
              <w:rPr>
                <w:sz w:val="18"/>
                <w:szCs w:val="18"/>
                <w:lang w:val="en-US"/>
              </w:rPr>
              <w:t>Ciment  CEM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II/B-LL 32,5R</w:t>
            </w:r>
          </w:p>
          <w:p w14:paraId="3DB4867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9834B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2B190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B6B5B5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9875B25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CEC05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0B6836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4DBFB8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4D7D9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D7633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305332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E655F4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C0725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9EF033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15A404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5F9BB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E655E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79B01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8E4ABBB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045F4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CC94EF6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TsD14A01</w:t>
            </w:r>
          </w:p>
          <w:p w14:paraId="31E71779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97C4A36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autocisterna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prevazuta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dispozitiv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stropire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umiditatii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compactarii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scopuri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(11464,4m.c.*0.17712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037B78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7D16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AB8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7A3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EEA1EC0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6AA936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2 030,57</w:t>
            </w:r>
          </w:p>
        </w:tc>
      </w:tr>
      <w:tr w:rsidR="00FC42B7" w:rsidRPr="004D3CE9" w14:paraId="6D445B3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9D075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E2E74DC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745EBD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769C9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61E06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EB05A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73D10D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6B2EE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4F2640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1F5195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2DB126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5DB86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B794AF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11D27996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BBC34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A40277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TsE05A</w:t>
            </w:r>
          </w:p>
          <w:p w14:paraId="4A37709A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BE79265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. I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DE80D5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F55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3B9B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EB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58EEA50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6BFA96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573,22</w:t>
            </w:r>
          </w:p>
        </w:tc>
      </w:tr>
      <w:tr w:rsidR="00FC42B7" w:rsidRPr="004D3CE9" w14:paraId="66F2FA0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28F269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8C74F8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143F45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01B42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6A04E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4A001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36231C62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6EBFC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DC0EC7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TsD08B1</w:t>
            </w:r>
          </w:p>
          <w:p w14:paraId="2D3C9EFF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9AC6997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autopropulsat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compactare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coeziv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65B8E3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C7F7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2F91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AD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53E480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15E9FB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114,64</w:t>
            </w:r>
          </w:p>
        </w:tc>
      </w:tr>
      <w:tr w:rsidR="00FC42B7" w:rsidRPr="004D3CE9" w14:paraId="7463EFD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04A5B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955DCE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07928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8E443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DC3B7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E2084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9142C6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F514D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D2CB71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77908C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51C9A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B2CB7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3450F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2CC9F151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F7DC6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0D05B94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Dl107</w:t>
            </w:r>
          </w:p>
          <w:p w14:paraId="4455FAA8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17DDA38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(0.06l la 1m2)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429725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E90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B539C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A6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7E433C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8A2E8C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32,28</w:t>
            </w:r>
          </w:p>
        </w:tc>
      </w:tr>
      <w:tr w:rsidR="00FC42B7" w:rsidRPr="004D3CE9" w14:paraId="4CAA255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3B790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69F021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D212D6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D800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900D5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25CC97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202D49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6824A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453A3B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7BB828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8B955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EC0C3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9D278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1CFFB4B0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A3721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5BA04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DB19F</w:t>
            </w:r>
          </w:p>
          <w:p w14:paraId="3420ED82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E446346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BAD  22,4 </w:t>
            </w:r>
            <w:proofErr w:type="gramStart"/>
            <w:r w:rsidRPr="004D3CE9">
              <w:rPr>
                <w:sz w:val="24"/>
                <w:szCs w:val="24"/>
                <w:lang w:val="en-US"/>
              </w:rPr>
              <w:t>leg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. 50/70,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0A1667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4F51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4C7A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03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12B54A0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65A306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53 804,00</w:t>
            </w:r>
          </w:p>
        </w:tc>
      </w:tr>
      <w:tr w:rsidR="00FC42B7" w:rsidRPr="004D3CE9" w14:paraId="7559898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8C3928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1D9805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01E4D8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90CA1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A4FDD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A9F64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DC661D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6FD354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AF1410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459774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BAD  22,4 </w:t>
            </w:r>
            <w:proofErr w:type="gramStart"/>
            <w:r w:rsidRPr="004D3CE9">
              <w:rPr>
                <w:sz w:val="18"/>
                <w:szCs w:val="18"/>
                <w:lang w:val="en-US"/>
              </w:rPr>
              <w:t>leg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>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41935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BD70E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A2208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B4B2A4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A5232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041FD5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A09D3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BD149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CAA54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B32EA1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A2F060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DA2C3C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83DBA8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328C19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98098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CB1B4E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7561A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830CC4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06F84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B6FD5C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C68CAD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39B5A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F9A51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3E9D9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7724B6C5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1A7805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97B2DA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Dl107</w:t>
            </w:r>
          </w:p>
          <w:p w14:paraId="4594728F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AFBA593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(0.03l la 1m2)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30BD92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DA6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7535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35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A6B9B8A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D3AE30A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16,14</w:t>
            </w:r>
          </w:p>
        </w:tc>
      </w:tr>
      <w:tr w:rsidR="00FC42B7" w:rsidRPr="004D3CE9" w14:paraId="51E7FCD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6848FF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694B075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142404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A90AC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107C5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07E21E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76DB59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BDB1D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FFF9CA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C29039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7C752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DA822C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64B078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7EBB46CF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DB537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71EDE1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DB16H</w:t>
            </w:r>
          </w:p>
          <w:p w14:paraId="063BFA78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60491B4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856848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601B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5DF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B050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33AAFE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D7AE54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53 804,00</w:t>
            </w:r>
          </w:p>
        </w:tc>
      </w:tr>
      <w:tr w:rsidR="00FC42B7" w:rsidRPr="004D3CE9" w14:paraId="71D4D01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9867D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ED55C1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A3A608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C95FF3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6D01E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EFC13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8988CC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3F221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D0AFD2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9EC19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75CAF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F780E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17FED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2BE490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5D356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5D6E0C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F7AE24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47946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15591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7076BC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A61954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051B1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3ED110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8B2476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A6B084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2A346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92A649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4D7A4E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A9776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C566863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9EF59C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533F5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B2D57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9B3E15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55979CA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DE593C" w14:textId="77777777" w:rsidR="00FC42B7" w:rsidRPr="004D3CE9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121D6E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FFB524" w14:textId="77777777" w:rsidR="00FC42B7" w:rsidRPr="004D3CE9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Consolidarea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59D4F80D" w14:textId="77777777" w:rsidR="00FC42B7" w:rsidRPr="004D3CE9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CE742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80B553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DB935FF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2BDCE4E4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A2017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62000B6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DI115</w:t>
            </w:r>
          </w:p>
          <w:p w14:paraId="34C819F7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B98D605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acostamentelor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3CE9">
              <w:rPr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amestec</w:t>
            </w:r>
            <w:proofErr w:type="spellEnd"/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concosate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rezistenta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fragmentare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clas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granulozitate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mmde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10 cm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1576DF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3333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18B1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83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06E920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CE4AD6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6 468,00</w:t>
            </w:r>
          </w:p>
        </w:tc>
      </w:tr>
      <w:tr w:rsidR="00FC42B7" w:rsidRPr="004D3CE9" w14:paraId="408022C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445D99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6B8683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B83E0D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54D15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F117B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28423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EB1A8E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EC3D38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996158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DC53DE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E3A60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65F4E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6FF90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51009D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AAAA6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E58C3A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E56D66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6B129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B606E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3374A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F23BDD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56FDD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B53D395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9E8A56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1DB1E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3E330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3833B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BDF51A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937490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8F8B275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7E31F7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3A5CA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01B01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4CD1D0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25463F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4BA79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E6A243A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8FC980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60AE3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0848E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E08B8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63C4CD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A8C235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D33CEC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790F89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9DB79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97C8B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FBA6D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4550150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5CA506" w14:textId="77777777" w:rsidR="00FC42B7" w:rsidRPr="004D3CE9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33DDF9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790F8" w14:textId="77777777" w:rsidR="00FC42B7" w:rsidRPr="004D3CE9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Reparatia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22"/>
                <w:szCs w:val="22"/>
                <w:lang w:val="en-US"/>
              </w:rPr>
              <w:t>podului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>,  km</w:t>
            </w:r>
            <w:proofErr w:type="gramEnd"/>
            <w:r w:rsidRPr="004D3CE9">
              <w:rPr>
                <w:sz w:val="22"/>
                <w:szCs w:val="22"/>
                <w:lang w:val="en-US"/>
              </w:rPr>
              <w:t xml:space="preserve"> 23+526 </w:t>
            </w:r>
          </w:p>
          <w:p w14:paraId="27E14912" w14:textId="77777777" w:rsidR="00FC42B7" w:rsidRPr="004D3CE9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BCFC41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25EC61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AEA29DE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0BE7B46B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2047D4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70944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RCsA08A</w:t>
            </w:r>
          </w:p>
          <w:p w14:paraId="62F4BF1B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25456E2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Sapaturi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buldoexcavator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), de 0,2-0,4 mc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desfacerea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partii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carosabele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8960167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0BC7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DD5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05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D76C6E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0B99DC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12,75</w:t>
            </w:r>
          </w:p>
        </w:tc>
      </w:tr>
      <w:tr w:rsidR="00FC42B7" w:rsidRPr="004D3CE9" w14:paraId="01AD346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301126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B2C200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6D6B81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611FB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09EB9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2A010B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500DAA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C07F6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FE380E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5D53EF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DC64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00425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EFD430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106B87BA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D014B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5B7ECE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RpDD17A</w:t>
            </w:r>
          </w:p>
          <w:p w14:paraId="4C091345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335095F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Separarea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materialulul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scarificat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4B54A0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65B3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2BD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563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B892CD3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8899024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2,00</w:t>
            </w:r>
          </w:p>
        </w:tc>
      </w:tr>
      <w:tr w:rsidR="00FC42B7" w:rsidRPr="004D3CE9" w14:paraId="3E91DC5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842AB7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0B88CE3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9310060019922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018AB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33C62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44CD0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1,2600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79AA9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54F96AA6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BEB0A5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A8BAF3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PK37A1</w:t>
            </w:r>
          </w:p>
          <w:p w14:paraId="1BCE9666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F6C755C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laminat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armaturi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A500C cu d=12 mm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ncorare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structurei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(2100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* 0,2 m*0.888 kg)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EDF2E0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49F33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4243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34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BA53C8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D0F749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0,37</w:t>
            </w:r>
          </w:p>
        </w:tc>
      </w:tr>
      <w:tr w:rsidR="00FC42B7" w:rsidRPr="004D3CE9" w14:paraId="7E0F88D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F7D446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3B55AE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2710603454315-1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F6C96E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laminat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armaturi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A500C cu d=12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E5C6A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01D68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1 100,0000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8E8EF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04EE71FA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01E07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40C59B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PK37A2</w:t>
            </w:r>
          </w:p>
          <w:p w14:paraId="08DBB02F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F02AC99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laminat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cornier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aripi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egale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laminate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100x100x10 mm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consolidari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reparatii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poduri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(15,1 kg* 37 m)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4A46C4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9F16C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FA71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B3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17A4DF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C0E200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0,56</w:t>
            </w:r>
          </w:p>
        </w:tc>
      </w:tr>
      <w:tr w:rsidR="00FC42B7" w:rsidRPr="004D3CE9" w14:paraId="6A2B981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A972C5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48D832A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2710703500035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3EDAF8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Cornier cu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aripi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egale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laminate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100x100x10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072F27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CD33D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1 100,0000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4BCE0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503F75F5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778BD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3D9CB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PD08A</w:t>
            </w:r>
          </w:p>
          <w:p w14:paraId="34B2D760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BFD5A1C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Legarea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armaturilor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puncte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sudura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electrica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176D50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C30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10p.sud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5F0A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7E8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57AEA6D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7804E0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210,00</w:t>
            </w:r>
          </w:p>
        </w:tc>
      </w:tr>
      <w:tr w:rsidR="00FC42B7" w:rsidRPr="004D3CE9" w14:paraId="1D3B92D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D9D100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D7D603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7212030022700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DE21A1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Sudor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0FD00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AC770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603E1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74870F5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17CED5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0A9F50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2873155901235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329DFE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Electrod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sud.otel</w:t>
            </w:r>
            <w:proofErr w:type="spellEnd"/>
            <w:proofErr w:type="gramEnd"/>
            <w:r w:rsidRPr="004D3CE9">
              <w:rPr>
                <w:sz w:val="18"/>
                <w:szCs w:val="18"/>
                <w:lang w:val="en-US"/>
              </w:rPr>
              <w:t>.  E 51.2 R1 2 x 350 inv.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7EF93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2B414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0,0880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873386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EB49B23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224C3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BD35C9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PD01A</w:t>
            </w:r>
          </w:p>
          <w:p w14:paraId="4692ADB8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41F4889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armaturilor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A500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armat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3CE9">
              <w:rPr>
                <w:sz w:val="24"/>
                <w:szCs w:val="24"/>
                <w:lang w:val="en-US"/>
              </w:rPr>
              <w:t xml:space="preserve">in 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radiere</w:t>
            </w:r>
            <w:proofErr w:type="spellEnd"/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elevatia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infrastructurilor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suprastructura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podurilor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grinzi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drepte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, cu d= 12mm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doua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plase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pasul de 200mmx200mm) (1690 m*0.888 kg)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F2E5755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92E1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37B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3BF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0A1AA4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50E3FD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1 500,00</w:t>
            </w:r>
          </w:p>
        </w:tc>
      </w:tr>
      <w:tr w:rsidR="00FC42B7" w:rsidRPr="004D3CE9" w14:paraId="5CA138D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B05AB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595FA5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7123020011140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5B2F61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Fierar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beton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96B5B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C597D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C5E66F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2F6FA1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0DAC6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79AC1C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271060200100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708E68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A500 d= 12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7FBC5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68B7B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5C88B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705CFB5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7E594C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D8A891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2746133803141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6BAF50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Sirma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moale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obisnuita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 D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=1 mm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57D38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5BD4A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F95A3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521984A2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FE3EB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8B93597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DI119</w:t>
            </w:r>
          </w:p>
          <w:p w14:paraId="7449E1C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166ABB6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cosolidare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C30/37 XF4XC4 XD1-   H=15cm 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AD65608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utilaje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3BAF66D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42B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11C9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92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D17496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1681C7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12,75</w:t>
            </w:r>
          </w:p>
        </w:tc>
      </w:tr>
      <w:tr w:rsidR="00FC42B7" w:rsidRPr="004D3CE9" w14:paraId="10B324A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020E8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1F4E69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B3E8DC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D33A6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756E1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0D6A4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0C1D3B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391BBA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8D8330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92B8DE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F0C83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E3EB1C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366B5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511D4D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6E3A96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6E7E9A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FAAB5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08B168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EAD85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7A18A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2E2AF7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81FA2E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0B8A35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65E7E3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1D06B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980C5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1E990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FC5F984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731C7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418A53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Dl121</w:t>
            </w:r>
          </w:p>
          <w:p w14:paraId="3087764A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7D1D504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ungere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7E5D604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37502FF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1E4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2DBA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66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C32956F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B9BB6F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85,00</w:t>
            </w:r>
          </w:p>
        </w:tc>
      </w:tr>
      <w:tr w:rsidR="00FC42B7" w:rsidRPr="004D3CE9" w14:paraId="3158F21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021F2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1732CE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A8FA52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C01C0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FFA48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5808D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21C4D5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4CDE4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BF76BC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DEDCCE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DA116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D9AC2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AF109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F73E05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CEFBC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99F16C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73AB82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4D3CE9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2B859E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5EF98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97390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EB49BB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7159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67B723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8DA0F0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80932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F9B38A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D962E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5FCB3A1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C6030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47038E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TsC54C</w:t>
            </w:r>
          </w:p>
          <w:p w14:paraId="5043E9AE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868AA67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pietris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,(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pat la 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albiei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esire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   -LA30 fr.16-32mm -  H=10cm 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25E045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A408C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B0FC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13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D15A7A1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2CCCDB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12,72</w:t>
            </w:r>
          </w:p>
        </w:tc>
      </w:tr>
      <w:tr w:rsidR="00FC42B7" w:rsidRPr="004D3CE9" w14:paraId="2428CD2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8412A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7CBC75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FAA289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E3411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44868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9E93F2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0FF636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C52558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DA84DDA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1421102200068-1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CBF58F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C410F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CB671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3DA56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D78299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094E0A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A7B1AA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FBAEE3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514A2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96D7B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DF6D7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D45D76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5E0E6F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00877E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FECB64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19A81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51920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5D02E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65D7D4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B66333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AC76473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E6574B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3B10E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0557B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60419C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32219613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9ABC3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A3289A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DI119</w:t>
            </w:r>
          </w:p>
          <w:p w14:paraId="6FD6B9A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B9C5505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albia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esire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C30/37 XF4XC4 XD1-   H=10cm 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7765A49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utilaje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7272889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E3204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1895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A51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00464D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39DA721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12,75</w:t>
            </w:r>
          </w:p>
        </w:tc>
      </w:tr>
      <w:tr w:rsidR="00FC42B7" w:rsidRPr="004D3CE9" w14:paraId="6CE5E59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D871EC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3B3D9BC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5B4D24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F46EA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45A34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A94E36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42815A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AA61B5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1739CB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B4FF69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B3DE1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5BED0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A0E2C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B857A7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0D4689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FBD1B0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4C3DCC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8F8848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101BDA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D6BFB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4E2323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AB8F1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40D829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557CB7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25BB0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84956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6410B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54070498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C695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5527C96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Dl129</w:t>
            </w:r>
          </w:p>
          <w:p w14:paraId="688246A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DC7AE8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Umpluturi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bruta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D64101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B0FB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979A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AA8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C757576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127EEF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3,20</w:t>
            </w:r>
          </w:p>
        </w:tc>
      </w:tr>
      <w:tr w:rsidR="00FC42B7" w:rsidRPr="004D3CE9" w14:paraId="21CA216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C48220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64DFBB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8BFB7B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F88FF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B813C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2,7800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7DBAEB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DA3526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71645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322F5E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1411122201001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F3FB33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bruta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CC510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4E3F6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E350E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A81B561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9D4B3B" w14:textId="77777777" w:rsidR="00FC42B7" w:rsidRPr="004D3CE9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5BDC0A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156206" w14:textId="77777777" w:rsidR="00FC42B7" w:rsidRPr="004D3CE9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1.6.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Reparatia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podetilor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km 16+790, km 17+192, km 17+690, km 19+844, km 21,269, km 21+705, km 22+729, km 24+821</w:t>
            </w:r>
          </w:p>
          <w:p w14:paraId="585E335B" w14:textId="77777777" w:rsidR="00FC42B7" w:rsidRPr="004D3CE9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E50639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C7C37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EA63D13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426AC1E8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181BE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0F39309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RpCB18A</w:t>
            </w:r>
          </w:p>
          <w:p w14:paraId="3B5C8E92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D649C2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Demolarea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betoanelor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vechi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mijloace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manuale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elevatii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FD885B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DEEC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DD4E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B11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7B210F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5420FF4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10,00</w:t>
            </w:r>
          </w:p>
        </w:tc>
      </w:tr>
      <w:tr w:rsidR="00FC42B7" w:rsidRPr="004D3CE9" w14:paraId="0F75B63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49DB8F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1CD09B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1F95C6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5A055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8B3D5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6,2000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BBD8B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3006E3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1DCAF6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A42D91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18E2D4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6CD1C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7B9251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2,6500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D10D8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13A7E6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2906DE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9D5D6F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4100116202818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BA3D51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mortare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betoane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32784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3DC42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9A6C5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9080B7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10E00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E6E805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2922140006702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03EB08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Macara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fereastra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07B90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516CD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5CA9D7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C916E12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ACAC46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F59BD5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TsA20B</w:t>
            </w:r>
          </w:p>
          <w:p w14:paraId="70C095A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7392D16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taluzuri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deblee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sapate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excavator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screper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sapaturii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profilul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mijlociu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7837889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40DE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A44C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CB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B0FE29A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B74D80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19,20</w:t>
            </w:r>
          </w:p>
        </w:tc>
      </w:tr>
      <w:tr w:rsidR="00FC42B7" w:rsidRPr="004D3CE9" w14:paraId="2D88630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38926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F55B93C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6B00CA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E1B1E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72482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46CF3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28060882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4BA256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49FB02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TsC54B</w:t>
            </w:r>
          </w:p>
          <w:p w14:paraId="3D36C6FA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97C3EBB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naturale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concosate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rezistenta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fragmentare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clas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granulozitate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11,2-22,4 mm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E7F8AF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1EE8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8ACF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71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EFC6650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3EDE20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1,20</w:t>
            </w:r>
          </w:p>
        </w:tc>
      </w:tr>
      <w:tr w:rsidR="00FC42B7" w:rsidRPr="004D3CE9" w14:paraId="1F4F90E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81196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5B8446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25284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186946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F88CF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43924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2B1A36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A76238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13EBA9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14111222017521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E8822D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sparta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10-20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AD8DF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2BF9D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1DC23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AFB1FE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D5BEC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A05439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6FDF90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46615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115FD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9659A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182968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F02F95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02563F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577D16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A8D60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2879B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D1C51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57274C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9D5F2C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FD0143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CA52E8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F66D4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CBD34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7610E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6318C520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F61B55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83523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CB01A</w:t>
            </w:r>
          </w:p>
          <w:p w14:paraId="26F6B724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1DCB6EB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Cofraje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scinduri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rasinoase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turnarea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monolitizare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elementele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prefabricate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plansee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grinzi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diafragme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sprijinirile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B624337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79C3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0ED2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DA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6429D3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4956A3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131,20</w:t>
            </w:r>
          </w:p>
        </w:tc>
      </w:tr>
      <w:tr w:rsidR="00FC42B7" w:rsidRPr="004D3CE9" w14:paraId="16D1073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84F543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65E719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03761E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B3A46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B7A45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28870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AE6CC6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C0D9FB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1B5232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71240100107001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D1313D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ED1C8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6C904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1,4500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DE8E6B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6D0DAF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3D26F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C0BF85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2734113803233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243070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Sirma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moale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 = 2,5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072A20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BF406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C17C44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F26AE2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56CF80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0748E66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2873145887000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2878EB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Cuie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cu cap conic tip 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7AA3A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CE5F4B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EA9A1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DBFE09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9F354A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70244C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2320187315789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D15918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Decofrol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7C14C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36B78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2B21E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4BA4C9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1927D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119B16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2010102900900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1B8927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Lemn rotund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D7C05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FA8CA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9F3456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4EF02D1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A1A3F3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BF6DC9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2010102904340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87989F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Dulapi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AF6F6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526B2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E4DC9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133546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4BD8B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8C6386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76DAEC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D7639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15248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27F6C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1A56198D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392BD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1548537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TsC54C</w:t>
            </w:r>
          </w:p>
          <w:p w14:paraId="32877735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1F4F922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pietris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,(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pat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albiei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esire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   -LA30 fr.16-32mm -  H=10cm 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E064EC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87EA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E6F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57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CE1026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F2645F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14,40</w:t>
            </w:r>
          </w:p>
        </w:tc>
      </w:tr>
      <w:tr w:rsidR="00FC42B7" w:rsidRPr="004D3CE9" w14:paraId="77DD17B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41EF86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32BB05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E19442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57CB9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29D6F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1279DC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E7FA6F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7E480D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42F36D6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1421102200068-1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2575FE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D07B2B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5F98C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D75E28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91EDB5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235105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8C1E0A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0D4663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616BD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733C0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D2840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ACB48F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D0EB7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CE75A0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2749D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C34AA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13744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60CDF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DE646D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3BAEE7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55C2B9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C02300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FA52E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04ACB7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06BAD5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20D44C3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38729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E918F9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DI119</w:t>
            </w:r>
          </w:p>
          <w:p w14:paraId="013F0B59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AA3073B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albia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esire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C30/37 XF4XC4 XD1-   H=10cm 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B596197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utilaje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7F01A628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0579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673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92B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1E1E88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2A2FE9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14,40</w:t>
            </w:r>
          </w:p>
        </w:tc>
      </w:tr>
      <w:tr w:rsidR="00FC42B7" w:rsidRPr="004D3CE9" w14:paraId="39E2E79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213D43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DC2327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E17580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97BE2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65F8C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06406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B331A6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0DC9DF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AA6144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065D7E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19153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4F6CF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91524D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802928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288DA8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7334EB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65FCA1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D9189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914E3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37198E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A5DE81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BB437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C19107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898867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6B145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F72AC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131462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0D801F45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9CA519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769BF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Dl129</w:t>
            </w:r>
          </w:p>
          <w:p w14:paraId="3C4AB53D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917C2D3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Umpluturi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bruta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F99CE14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39C4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FF0F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58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6FB1C6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A7CB6D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10,40</w:t>
            </w:r>
          </w:p>
        </w:tc>
      </w:tr>
      <w:tr w:rsidR="00FC42B7" w:rsidRPr="004D3CE9" w14:paraId="6004B08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3C4B8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F2A02A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9B4E2F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73E1D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ABD34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2,7800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D5A41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9DACE4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F5821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B8C6BAC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1411122201001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50B6B9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bruta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2C66D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7202E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E50AC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B14AD02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295CA7" w14:textId="77777777" w:rsidR="00FC42B7" w:rsidRPr="004D3CE9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D45619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7D859" w14:textId="77777777" w:rsidR="00FC42B7" w:rsidRPr="004D3CE9" w:rsidRDefault="00FC42B7" w:rsidP="0013227A">
            <w:pPr>
              <w:rPr>
                <w:sz w:val="22"/>
                <w:szCs w:val="22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1.7.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Constructia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podetelor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drumuri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laterale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d0.6 la km 17+725, km 18+664, km 19+893, km 20+616, km 24+653, km 24+657, km 24+794 (L= 7,5m)</w:t>
            </w:r>
          </w:p>
          <w:p w14:paraId="02338AF4" w14:textId="77777777" w:rsidR="00FC42B7" w:rsidRPr="004D3CE9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666419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1AC211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293CC62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1966449A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3E04A9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D45A68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RCsA08A</w:t>
            </w:r>
          </w:p>
          <w:p w14:paraId="3413634A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6D4CF38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Sapaturi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buldoexcavator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), de 0,2-0,4 mc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D1E802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7CFE1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ED7E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21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8C0E0DE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A7F86E1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144,00</w:t>
            </w:r>
          </w:p>
        </w:tc>
      </w:tr>
      <w:tr w:rsidR="00FC42B7" w:rsidRPr="004D3CE9" w14:paraId="119F0C7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36279C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3E672C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ACD171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FB205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13E3B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71311C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2114DC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DAEEC8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AB4DE1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7B8290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0A351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A303B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D1D62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5CD84C72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E1298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501F069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TsC54A</w:t>
            </w:r>
          </w:p>
          <w:p w14:paraId="4670CEFA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0C116B2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BALAST (h=30</w:t>
            </w:r>
            <w:proofErr w:type="gramStart"/>
            <w:r w:rsidRPr="004D3CE9">
              <w:rPr>
                <w:sz w:val="24"/>
                <w:szCs w:val="24"/>
                <w:lang w:val="en-US"/>
              </w:rPr>
              <w:t>cm)(</w:t>
            </w:r>
            <w:proofErr w:type="spellStart"/>
            <w:proofErr w:type="gramEnd"/>
            <w:r w:rsidRPr="004D3CE9">
              <w:rPr>
                <w:sz w:val="24"/>
                <w:szCs w:val="24"/>
                <w:lang w:val="en-US"/>
              </w:rPr>
              <w:t>drenat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amestic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optimal 0-63 Ga75 conf.SM-EN 13242+A1;2008  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A90AE9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791E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62994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15F7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EA580A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E45F51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38,28</w:t>
            </w:r>
          </w:p>
        </w:tc>
      </w:tr>
      <w:tr w:rsidR="00FC42B7" w:rsidRPr="004D3CE9" w14:paraId="5EF8EF6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F98A3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037D01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837157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3E590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EA5E9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3BF37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E4554D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0633D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BFE9F2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14211022005255b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22BBCC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drenat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amestic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optimal 0-63 Ga75 conf.SM-EN 13242+A1;</w:t>
            </w:r>
            <w:proofErr w:type="gramStart"/>
            <w:r w:rsidRPr="004D3CE9">
              <w:rPr>
                <w:sz w:val="18"/>
                <w:szCs w:val="18"/>
                <w:lang w:val="en-US"/>
              </w:rPr>
              <w:t>2008  )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 BALAST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2F53D6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41C46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71791E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C43B7F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4D5651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995310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B85A59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2D79F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AD3E8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45225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B87CF0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CF4DCA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8C1409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8D8BA5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71D71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54DF9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11E4E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352A903F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1E409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9FF2A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Dl122</w:t>
            </w:r>
          </w:p>
          <w:p w14:paraId="4E2C29A3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F462490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podetelor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tubulare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0.6 m,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inaltimea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4D3CE9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 (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   TS60.25.3int)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10F573B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1CC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1B39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C73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13EE35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4A3A62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9,90</w:t>
            </w:r>
          </w:p>
        </w:tc>
      </w:tr>
      <w:tr w:rsidR="00FC42B7" w:rsidRPr="004D3CE9" w14:paraId="6C44F86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EC857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8C847F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67DE1F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5297A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99089C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90191D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9E39FED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CFAD86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E4C651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26661228005611250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CF31B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Tuburi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 (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  TS50-20-3)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EB33E2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65387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34DBD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23BB38E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7B1DA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A2CEE8C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8C8661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B02975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75BE6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16334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04FED86D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82387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EBD7C41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DI125</w:t>
            </w:r>
          </w:p>
          <w:p w14:paraId="4654C4F2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D145127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capetelor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podetului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tubular </w:t>
            </w:r>
            <w:proofErr w:type="gramStart"/>
            <w:r w:rsidRPr="004D3CE9">
              <w:rPr>
                <w:sz w:val="24"/>
                <w:szCs w:val="24"/>
                <w:lang w:val="en-US"/>
              </w:rPr>
              <w:t>( portal</w:t>
            </w:r>
            <w:proofErr w:type="gramEnd"/>
            <w:r w:rsidRPr="004D3CE9">
              <w:rPr>
                <w:sz w:val="24"/>
                <w:szCs w:val="24"/>
                <w:lang w:val="en-US"/>
              </w:rPr>
              <w:t xml:space="preserve"> - bloc ST-8 ) 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0,8 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F7A2BD2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1CEFEB49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1AC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8F95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96E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1DAD2D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2D809D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10,20</w:t>
            </w:r>
          </w:p>
        </w:tc>
      </w:tr>
      <w:tr w:rsidR="00FC42B7" w:rsidRPr="004D3CE9" w14:paraId="2471386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C1741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B903DF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7A55CB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E265E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6BC96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3,2500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1930C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75DD65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8CD0C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331EA8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CFDF2E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5D35B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E1BA5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B6F83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9AD9E7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5F4ED8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04970C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26661228005641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C78F54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Capatul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podetului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tubular </w:t>
            </w:r>
            <w:proofErr w:type="gramStart"/>
            <w:r w:rsidRPr="004D3CE9">
              <w:rPr>
                <w:sz w:val="18"/>
                <w:szCs w:val="18"/>
                <w:lang w:val="en-US"/>
              </w:rPr>
              <w:t>( portal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- bloc ST-8 ) D 0,8 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66CDA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ED763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DDB67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26467C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4A50DA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B099203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9336ED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2FB0E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A176D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0,6600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59CEE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7B3A29C4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E765E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73FC0A6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Dl121</w:t>
            </w:r>
          </w:p>
          <w:p w14:paraId="63CE8B9A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5CE70FC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ungere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BD12573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0196859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EEEE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F1A7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559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40F0EA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0B2823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113,04</w:t>
            </w:r>
          </w:p>
        </w:tc>
      </w:tr>
      <w:tr w:rsidR="00FC42B7" w:rsidRPr="004D3CE9" w14:paraId="0B9CFDA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614C1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CB0BE3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37EE04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6E2ED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089F4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8D3ACE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41E342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0BB9A1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812C3C3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2ECE92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B96AC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42974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6B18A9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4A4590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5C43EB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4A7F92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B0E505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4D3CE9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2E020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30FFB1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207E9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C20D3C5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F7CE3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0AECCB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CEFDC2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DC7D1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DB7771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601C0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2A56670E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691D7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59CED9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Dl120</w:t>
            </w:r>
          </w:p>
          <w:p w14:paraId="3054C30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EC9D9D3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lipire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0B65309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4D9C62E0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A06B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05E10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5E0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E3D91BA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B0C84FA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30,12</w:t>
            </w:r>
          </w:p>
        </w:tc>
      </w:tr>
      <w:tr w:rsidR="00FC42B7" w:rsidRPr="004D3CE9" w14:paraId="62F8824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FBC3DD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39DD62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2C3BC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FD227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A1F464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D7197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32B7E8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2AAE9D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1D97CE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F9877D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39499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CA112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0,0068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202094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F143DD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A2CE2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ECC5DDA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139554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(Mp200</w:t>
            </w:r>
            <w:proofErr w:type="gramStart"/>
            <w:r w:rsidRPr="004D3CE9">
              <w:rPr>
                <w:sz w:val="18"/>
                <w:szCs w:val="18"/>
                <w:lang w:val="en-US"/>
              </w:rPr>
              <w:t>)  Mortar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F8A546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D4965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982D7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0E3456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95294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35CC61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2682132601800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28E0A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Impislitura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sticla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bitumata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40827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DA413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2,3400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03911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EB56459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EB477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2220E3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RCsA08A</w:t>
            </w:r>
          </w:p>
          <w:p w14:paraId="1F87B689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47270EC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Sapaturi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buldoexcavator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), de 0,2-0,4 mc (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upluturei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>)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562EEB2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D7C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231E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CB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ACF6EC3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2D9203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83,10</w:t>
            </w:r>
          </w:p>
        </w:tc>
      </w:tr>
      <w:tr w:rsidR="00FC42B7" w:rsidRPr="004D3CE9" w14:paraId="4B5B934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FD7950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C7D208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756E0D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FBAE1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5234A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0BA6FB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104373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32E94B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D0BFC9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FE6B52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BF7F5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8509F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DC2F0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66DEC45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C8255B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E4DFA1D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TsD05B</w:t>
            </w:r>
          </w:p>
          <w:p w14:paraId="5080ED25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D1690A2" w14:textId="77777777" w:rsidR="00A75E75" w:rsidRPr="004D3CE9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maiul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150-200 kg a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de 20-30 cm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-se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coeziv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5B7A224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432B1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9948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6C6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A06160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6877A5B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0,83</w:t>
            </w:r>
          </w:p>
        </w:tc>
      </w:tr>
      <w:tr w:rsidR="00FC42B7" w:rsidRPr="004D3CE9" w14:paraId="2C64D88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20DEC9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B3AD27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AA92F7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8EF25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1F32AE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C2989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1B65A7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D3C70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5E87276A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2952270004021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1FFFF7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Mai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150-200 kg cu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6 cp (4 kw)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4F8A95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86178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9,4300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D4240A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409F098" w14:textId="77777777" w:rsidTr="004D3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B9A2B5" w14:textId="77777777" w:rsidR="00FC42B7" w:rsidRPr="004D3CE9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A3CFED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C7D3B" w14:textId="77777777" w:rsidR="00FC42B7" w:rsidRPr="004D3CE9" w:rsidRDefault="00FC42B7" w:rsidP="004D3CE9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2"/>
                <w:szCs w:val="22"/>
                <w:lang w:val="en-US"/>
              </w:rPr>
              <w:t xml:space="preserve">1.8.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Siguranta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circulatiei</w:t>
            </w:r>
            <w:proofErr w:type="spellEnd"/>
            <w:r w:rsidRPr="004D3C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CE9">
              <w:rPr>
                <w:sz w:val="22"/>
                <w:szCs w:val="22"/>
                <w:lang w:val="en-US"/>
              </w:rPr>
              <w:t>rutiere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0D1ADF" w14:textId="77777777" w:rsidR="00FC42B7" w:rsidRPr="004D3CE9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CCC011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9F12AF5" w14:textId="77777777" w:rsidR="00FC42B7" w:rsidRPr="004D3CE9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4D3CE9" w14:paraId="4AAED4DE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5FA6CC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C8EC70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DF18A</w:t>
            </w:r>
          </w:p>
          <w:p w14:paraId="6C777A5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E9C5689" w14:textId="77777777" w:rsidR="00A75E75" w:rsidRPr="004D3CE9" w:rsidRDefault="00A75E75" w:rsidP="004D3CE9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Plantarea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stilpilor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indicatoare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confectionati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industrial</w:t>
            </w:r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088D5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E1CA9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B98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F46FC02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13EA0E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27,00</w:t>
            </w:r>
          </w:p>
        </w:tc>
      </w:tr>
      <w:tr w:rsidR="00FC42B7" w:rsidRPr="004D3CE9" w14:paraId="7AEB713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292F8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7111095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24B5E2F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D2135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3C23F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3C288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F613EA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562872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FE86E2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2D615A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A0A42F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B81BF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01637A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A43045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0AE8AB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30CE286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05B30A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6762B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44039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E49A4C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A61E58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80A513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EDAECD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FBC0A7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BEA000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0EBD2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7AF05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D1B0AF2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B07724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4D771FA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DF19A</w:t>
            </w:r>
          </w:p>
          <w:p w14:paraId="183C4BC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C32ECF9" w14:textId="77777777" w:rsidR="00A75E75" w:rsidRPr="004D3CE9" w:rsidRDefault="00A75E75" w:rsidP="004D3CE9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gata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plantat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9FFB3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33772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37B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C6C4FD4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23F2FD7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27,00</w:t>
            </w:r>
          </w:p>
        </w:tc>
      </w:tr>
      <w:tr w:rsidR="00FC42B7" w:rsidRPr="004D3CE9" w14:paraId="5CF3BB3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17FB67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B87C7D3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6309C64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07E5A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025EC3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FA149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AD08F4C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D62243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9134545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5516E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5C3D3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A426C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F70F0B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35DA7A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16547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9B41F3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E1F739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industrial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A1B76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04CA2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CBD95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4EBCE0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F5DC2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50AC0B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891224B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DD9F5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35BAD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74ECBC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DFCF973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4AF83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8215FD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366EA1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2E46A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5A0CA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9A51AA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48608C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CFA76C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FAAE357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9E06BE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985AF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E61AE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A30F1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2E47EB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0A4DB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755615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18529D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CA2FD0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D1491D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EE9C0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0D17397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2DF6D2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06B7678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5AC926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78D40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E6AF83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C24B5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B09BA7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E4C550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166B9F9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4CF9436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9C686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5D9C38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3EECA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126AC118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43C53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5F2BD15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DF17A</w:t>
            </w:r>
          </w:p>
          <w:p w14:paraId="4C4C9523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10236A2" w14:textId="77777777" w:rsidR="00A75E75" w:rsidRPr="004D3CE9" w:rsidRDefault="00A75E75" w:rsidP="004D3CE9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Marcaje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longitudinale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transversale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mecanizat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carosabile</w:t>
            </w:r>
            <w:proofErr w:type="spellEnd"/>
            <w:r w:rsidRPr="004D3CE9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6B34D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971A1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378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E8C9E3C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39F541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595,00</w:t>
            </w:r>
          </w:p>
        </w:tc>
      </w:tr>
      <w:tr w:rsidR="00FC42B7" w:rsidRPr="004D3CE9" w14:paraId="48BA5B4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47E600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F37C49E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97E987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AC20D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74AB8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CE42DB6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7D036F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4CD3E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0E69998A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433F01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8E7B9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285CE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7FAB0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3E5A48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D9169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843901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02FCA7C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1BCCE0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3831B1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D733A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C2B77D9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BE48EA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3A407EF2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752D64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FF2CC1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8B681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F2511D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1429AB82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AA17F8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20A5FA4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A7FD52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21251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97C63B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9CA31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55BD0D6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DA5614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C910DC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3CBA4D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7EA34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4B450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A3A35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45D9AF24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B7097F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F41D03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DF11A</w:t>
            </w:r>
          </w:p>
          <w:p w14:paraId="6809C7B1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A3EB5B4" w14:textId="77777777" w:rsidR="00A75E75" w:rsidRPr="004D3CE9" w:rsidRDefault="00A75E75" w:rsidP="004D3CE9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Stilpi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plastice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dirijarea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circulatiei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continind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complet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A384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6D2BA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FE5" w14:textId="77777777" w:rsidR="00A75E75" w:rsidRPr="004D3CE9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170221F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290,00</w:t>
            </w:r>
          </w:p>
        </w:tc>
      </w:tr>
      <w:tr w:rsidR="00FC42B7" w:rsidRPr="004D3CE9" w14:paraId="18A1BA4A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B20D48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5869CF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584123C5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6062D8F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0E9D7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BCBCB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69BA42DE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7466A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7F91D55F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8B3A822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45D55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15BB1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DB7A824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454C09D6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A43E0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1CEC644B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2875274200100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3D04B3E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Capac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poliet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d. int. 111 5mm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dirij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>. circ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E353A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0C139E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E595CDA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717ACFFF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1222D4A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7301B7D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B9B7FA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77DCD96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44E71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E62DB10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4D3CE9" w14:paraId="323ACBD0" w14:textId="77777777" w:rsidTr="004D3C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A6C04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C5E8B07" w14:textId="77777777" w:rsidR="00A75E75" w:rsidRPr="004D3CE9" w:rsidRDefault="00A75E75">
            <w:pPr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DF59A</w:t>
            </w:r>
          </w:p>
          <w:p w14:paraId="62086083" w14:textId="77777777" w:rsidR="00A75E75" w:rsidRPr="004D3CE9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66B5AAD" w14:textId="77777777" w:rsidR="00A75E75" w:rsidRPr="004D3CE9" w:rsidRDefault="00A75E75" w:rsidP="004D3CE9">
            <w:pPr>
              <w:adjustRightInd w:val="0"/>
              <w:ind w:right="-115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4D3CE9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parapetului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CE9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004D3CE9">
              <w:rPr>
                <w:sz w:val="24"/>
                <w:szCs w:val="24"/>
                <w:lang w:val="en-US"/>
              </w:rPr>
              <w:t xml:space="preserve"> </w:t>
            </w:r>
            <w:r w:rsidR="004D3CE9" w:rsidRPr="004D3CE9">
              <w:rPr>
                <w:sz w:val="24"/>
                <w:szCs w:val="24"/>
                <w:lang w:val="en-US"/>
              </w:rPr>
              <w:t>de tip H1 W4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29DEE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6956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D2B8" w14:textId="77777777" w:rsidR="00A75E75" w:rsidRPr="004D3CE9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4D3CE9">
              <w:rPr>
                <w:sz w:val="24"/>
                <w:szCs w:val="24"/>
                <w:lang w:val="en-US"/>
              </w:rPr>
              <w:t>32,00</w:t>
            </w:r>
          </w:p>
        </w:tc>
      </w:tr>
      <w:tr w:rsidR="00FC42B7" w:rsidRPr="004D3CE9" w14:paraId="24E5A714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4A9C4C7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FEED471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1858DE33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511AA1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774CA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C3BAE5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5BCF040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477379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525AE30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28752773010011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7198615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gramStart"/>
            <w:r w:rsidRPr="004D3CE9">
              <w:rPr>
                <w:sz w:val="18"/>
                <w:szCs w:val="18"/>
                <w:lang w:val="en-US"/>
              </w:rPr>
              <w:t>Complect  de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parapet 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 H1 W4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DB5B1C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4341F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46D097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03218A28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596DF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4DDD593A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2952270003722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FB4E980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D3CE9">
              <w:rPr>
                <w:sz w:val="18"/>
                <w:szCs w:val="18"/>
                <w:lang w:val="en-US"/>
              </w:rPr>
              <w:t>Instalaia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 GAYK</w:t>
            </w:r>
            <w:proofErr w:type="gramEnd"/>
            <w:r w:rsidRPr="004D3CE9">
              <w:rPr>
                <w:sz w:val="18"/>
                <w:szCs w:val="18"/>
                <w:lang w:val="en-US"/>
              </w:rPr>
              <w:t xml:space="preserve"> TYP 250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6EAEC4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3351D2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D6BD1C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4D3CE9" w14:paraId="34E7435B" w14:textId="77777777" w:rsidTr="004D3CE9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BDCFB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2" w:space="0" w:color="auto"/>
            </w:tcBorders>
            <w:vAlign w:val="center"/>
          </w:tcPr>
          <w:p w14:paraId="64D760C4" w14:textId="77777777" w:rsidR="00FC42B7" w:rsidRPr="004D3CE9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29123400025101</w:t>
            </w: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</w:tcPr>
          <w:p w14:paraId="35A832F8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4D3CE9">
              <w:rPr>
                <w:sz w:val="18"/>
                <w:szCs w:val="18"/>
                <w:lang w:val="en-US"/>
              </w:rPr>
              <w:t>Motocompresor</w:t>
            </w:r>
            <w:proofErr w:type="spellEnd"/>
            <w:r w:rsidRPr="004D3CE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B81FED" w14:textId="77777777" w:rsidR="00FC42B7" w:rsidRPr="004D3CE9" w:rsidRDefault="00FC42B7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4D3CE9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AD73AF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  <w:r w:rsidRPr="004D3CE9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559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33BB6F9" w14:textId="77777777" w:rsidR="006B5DD6" w:rsidRPr="004D3CE9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70FBCD2" w14:textId="77777777" w:rsidR="006B5DD6" w:rsidRPr="004D3CE9" w:rsidRDefault="006B5DD6">
      <w:pPr>
        <w:ind w:right="-142"/>
        <w:rPr>
          <w:sz w:val="24"/>
          <w:szCs w:val="24"/>
          <w:lang w:val="en-US"/>
        </w:rPr>
      </w:pPr>
      <w:r w:rsidRPr="004D3CE9">
        <w:rPr>
          <w:sz w:val="24"/>
          <w:szCs w:val="24"/>
          <w:lang w:val="en-US"/>
        </w:rPr>
        <w:t xml:space="preserve">    </w:t>
      </w:r>
    </w:p>
    <w:p w14:paraId="21CB9810" w14:textId="77777777" w:rsidR="004D3CE9" w:rsidRPr="004D3CE9" w:rsidRDefault="004D3CE9">
      <w:pPr>
        <w:ind w:right="-142"/>
        <w:rPr>
          <w:sz w:val="6"/>
          <w:szCs w:val="6"/>
          <w:lang w:val="en-US"/>
        </w:rPr>
      </w:pPr>
    </w:p>
    <w:p w14:paraId="68BEB9D2" w14:textId="77777777" w:rsidR="004D3CE9" w:rsidRPr="004D3CE9" w:rsidRDefault="004D3CE9" w:rsidP="004D3CE9">
      <w:pPr>
        <w:ind w:left="-1418"/>
        <w:rPr>
          <w:b/>
          <w:bCs/>
          <w:sz w:val="22"/>
          <w:szCs w:val="22"/>
          <w:lang w:val="ro-RO"/>
        </w:rPr>
      </w:pPr>
      <w:bookmarkStart w:id="0" w:name="_Hlk176509422"/>
    </w:p>
    <w:p w14:paraId="77EB89D3" w14:textId="77777777" w:rsidR="004D3CE9" w:rsidRPr="004D3CE9" w:rsidRDefault="004D3CE9" w:rsidP="004D3CE9">
      <w:pPr>
        <w:ind w:left="-1418"/>
        <w:rPr>
          <w:b/>
          <w:bCs/>
          <w:sz w:val="22"/>
          <w:szCs w:val="22"/>
          <w:lang w:val="en-US"/>
        </w:rPr>
      </w:pPr>
      <w:proofErr w:type="spellStart"/>
      <w:r w:rsidRPr="004D3CE9">
        <w:rPr>
          <w:b/>
          <w:bCs/>
          <w:sz w:val="22"/>
          <w:szCs w:val="22"/>
          <w:lang w:val="en-US"/>
        </w:rPr>
        <w:t>Notă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: Se </w:t>
      </w:r>
      <w:proofErr w:type="spellStart"/>
      <w:r w:rsidRPr="004D3CE9">
        <w:rPr>
          <w:b/>
          <w:bCs/>
          <w:sz w:val="22"/>
          <w:szCs w:val="22"/>
          <w:lang w:val="en-US"/>
        </w:rPr>
        <w:t>solicită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efectuarea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ridicărilor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topogeodezice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și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elaborarea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schiței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de </w:t>
      </w:r>
      <w:proofErr w:type="spellStart"/>
      <w:r w:rsidRPr="004D3CE9">
        <w:rPr>
          <w:b/>
          <w:bCs/>
          <w:sz w:val="22"/>
          <w:szCs w:val="22"/>
          <w:lang w:val="en-US"/>
        </w:rPr>
        <w:t>proiect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cu profile transversal </w:t>
      </w:r>
      <w:proofErr w:type="spellStart"/>
      <w:r w:rsidRPr="004D3CE9">
        <w:rPr>
          <w:b/>
          <w:bCs/>
          <w:sz w:val="22"/>
          <w:szCs w:val="22"/>
          <w:lang w:val="en-US"/>
        </w:rPr>
        <w:t>și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longitudinale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a </w:t>
      </w:r>
      <w:proofErr w:type="spellStart"/>
      <w:r w:rsidRPr="004D3CE9">
        <w:rPr>
          <w:b/>
          <w:bCs/>
          <w:sz w:val="22"/>
          <w:szCs w:val="22"/>
          <w:lang w:val="en-US"/>
        </w:rPr>
        <w:t>părții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carosabile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. </w:t>
      </w:r>
      <w:proofErr w:type="spellStart"/>
      <w:r w:rsidRPr="004D3CE9">
        <w:rPr>
          <w:b/>
          <w:bCs/>
          <w:sz w:val="22"/>
          <w:szCs w:val="22"/>
          <w:lang w:val="en-US"/>
        </w:rPr>
        <w:t>Schița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de </w:t>
      </w:r>
      <w:proofErr w:type="spellStart"/>
      <w:r w:rsidRPr="004D3CE9">
        <w:rPr>
          <w:b/>
          <w:bCs/>
          <w:sz w:val="22"/>
          <w:szCs w:val="22"/>
          <w:lang w:val="en-US"/>
        </w:rPr>
        <w:t>proiect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trebuie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să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fie </w:t>
      </w:r>
      <w:proofErr w:type="spellStart"/>
      <w:r w:rsidRPr="004D3CE9">
        <w:rPr>
          <w:b/>
          <w:bCs/>
          <w:sz w:val="22"/>
          <w:szCs w:val="22"/>
          <w:lang w:val="en-US"/>
        </w:rPr>
        <w:t>elaborată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de </w:t>
      </w:r>
      <w:proofErr w:type="spellStart"/>
      <w:r w:rsidRPr="004D3CE9">
        <w:rPr>
          <w:b/>
          <w:bCs/>
          <w:sz w:val="22"/>
          <w:szCs w:val="22"/>
          <w:lang w:val="en-US"/>
        </w:rPr>
        <w:t>către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un </w:t>
      </w:r>
      <w:proofErr w:type="spellStart"/>
      <w:r w:rsidRPr="004D3CE9">
        <w:rPr>
          <w:b/>
          <w:bCs/>
          <w:sz w:val="22"/>
          <w:szCs w:val="22"/>
          <w:lang w:val="en-US"/>
        </w:rPr>
        <w:t>proiectant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atestat</w:t>
      </w:r>
      <w:proofErr w:type="spellEnd"/>
      <w:r w:rsidRPr="004D3CE9">
        <w:rPr>
          <w:b/>
          <w:bCs/>
          <w:sz w:val="22"/>
          <w:szCs w:val="22"/>
          <w:lang w:val="en-US"/>
        </w:rPr>
        <w:t>.</w:t>
      </w:r>
    </w:p>
    <w:p w14:paraId="22134A02" w14:textId="77777777" w:rsidR="004D3CE9" w:rsidRPr="004D3CE9" w:rsidRDefault="004D3CE9" w:rsidP="004D3CE9">
      <w:pPr>
        <w:ind w:left="-1418"/>
        <w:rPr>
          <w:b/>
          <w:bCs/>
          <w:sz w:val="22"/>
          <w:szCs w:val="22"/>
          <w:lang w:val="en-US"/>
        </w:rPr>
      </w:pPr>
    </w:p>
    <w:p w14:paraId="590AE6FF" w14:textId="77777777" w:rsidR="004D3CE9" w:rsidRPr="004D3CE9" w:rsidRDefault="004D3CE9" w:rsidP="004D3CE9">
      <w:pPr>
        <w:ind w:left="-1418" w:right="-284"/>
        <w:rPr>
          <w:b/>
          <w:bCs/>
          <w:sz w:val="22"/>
          <w:szCs w:val="22"/>
          <w:lang w:val="en-US"/>
        </w:rPr>
      </w:pPr>
      <w:proofErr w:type="spellStart"/>
      <w:r w:rsidRPr="004D3CE9">
        <w:rPr>
          <w:b/>
          <w:bCs/>
          <w:sz w:val="22"/>
          <w:szCs w:val="22"/>
          <w:lang w:val="en-US"/>
        </w:rPr>
        <w:t>Profilele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transversale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și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longitudinale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a </w:t>
      </w:r>
      <w:proofErr w:type="spellStart"/>
      <w:r w:rsidRPr="004D3CE9">
        <w:rPr>
          <w:b/>
          <w:bCs/>
          <w:sz w:val="22"/>
          <w:szCs w:val="22"/>
          <w:lang w:val="en-US"/>
        </w:rPr>
        <w:t>părții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carosabile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4D3CE9">
        <w:rPr>
          <w:b/>
          <w:bCs/>
          <w:sz w:val="22"/>
          <w:szCs w:val="22"/>
          <w:lang w:val="en-US"/>
        </w:rPr>
        <w:t>necesită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vizarea</w:t>
      </w:r>
      <w:proofErr w:type="spellEnd"/>
      <w:r w:rsidRPr="004D3CE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4D3CE9">
        <w:rPr>
          <w:b/>
          <w:bCs/>
          <w:sz w:val="22"/>
          <w:szCs w:val="22"/>
          <w:lang w:val="en-US"/>
        </w:rPr>
        <w:t>beneficiarului</w:t>
      </w:r>
      <w:proofErr w:type="spellEnd"/>
      <w:r w:rsidRPr="004D3CE9">
        <w:rPr>
          <w:b/>
          <w:bCs/>
          <w:sz w:val="22"/>
          <w:szCs w:val="22"/>
          <w:lang w:val="en-US"/>
        </w:rPr>
        <w:t>.</w:t>
      </w:r>
    </w:p>
    <w:p w14:paraId="124CAE4A" w14:textId="77777777" w:rsidR="004D3CE9" w:rsidRPr="004D3CE9" w:rsidRDefault="004D3CE9" w:rsidP="004D3CE9">
      <w:pPr>
        <w:ind w:left="-1418"/>
        <w:rPr>
          <w:sz w:val="28"/>
          <w:szCs w:val="28"/>
          <w:lang w:val="en-US"/>
        </w:rPr>
      </w:pPr>
    </w:p>
    <w:bookmarkEnd w:id="0"/>
    <w:p w14:paraId="36CCB2C6" w14:textId="77777777" w:rsidR="006B5DD6" w:rsidRPr="004D3CE9" w:rsidRDefault="006B5DD6">
      <w:pPr>
        <w:rPr>
          <w:sz w:val="4"/>
          <w:szCs w:val="4"/>
        </w:rPr>
      </w:pPr>
    </w:p>
    <w:sectPr w:rsidR="006B5DD6" w:rsidRPr="004D3CE9" w:rsidSect="004D3CE9">
      <w:pgSz w:w="11907" w:h="16840" w:code="9"/>
      <w:pgMar w:top="993" w:right="374" w:bottom="1276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D526E"/>
    <w:rsid w:val="000E0FD7"/>
    <w:rsid w:val="000E7EF7"/>
    <w:rsid w:val="0013227A"/>
    <w:rsid w:val="001C46B9"/>
    <w:rsid w:val="001F0778"/>
    <w:rsid w:val="001F276C"/>
    <w:rsid w:val="002C2F63"/>
    <w:rsid w:val="002F6FCA"/>
    <w:rsid w:val="003356FD"/>
    <w:rsid w:val="003B6B49"/>
    <w:rsid w:val="003E4162"/>
    <w:rsid w:val="004D3CE9"/>
    <w:rsid w:val="00595F52"/>
    <w:rsid w:val="005B2433"/>
    <w:rsid w:val="005B7379"/>
    <w:rsid w:val="005C0E7E"/>
    <w:rsid w:val="00673BBF"/>
    <w:rsid w:val="006963C6"/>
    <w:rsid w:val="006A1702"/>
    <w:rsid w:val="006A79F3"/>
    <w:rsid w:val="006B5DD6"/>
    <w:rsid w:val="006D2255"/>
    <w:rsid w:val="0077551D"/>
    <w:rsid w:val="007F2714"/>
    <w:rsid w:val="00845117"/>
    <w:rsid w:val="00884147"/>
    <w:rsid w:val="008959C7"/>
    <w:rsid w:val="008A5157"/>
    <w:rsid w:val="008B0C2D"/>
    <w:rsid w:val="008B47FF"/>
    <w:rsid w:val="008C2268"/>
    <w:rsid w:val="00953CE4"/>
    <w:rsid w:val="0097392D"/>
    <w:rsid w:val="0099001E"/>
    <w:rsid w:val="00994D40"/>
    <w:rsid w:val="00A75E75"/>
    <w:rsid w:val="00B224E5"/>
    <w:rsid w:val="00B33E6F"/>
    <w:rsid w:val="00B40365"/>
    <w:rsid w:val="00B5766F"/>
    <w:rsid w:val="00BF11ED"/>
    <w:rsid w:val="00BF51EC"/>
    <w:rsid w:val="00C8355B"/>
    <w:rsid w:val="00CB1E8B"/>
    <w:rsid w:val="00CD7CF9"/>
    <w:rsid w:val="00CE7B84"/>
    <w:rsid w:val="00CF3E10"/>
    <w:rsid w:val="00D40F5E"/>
    <w:rsid w:val="00E06C53"/>
    <w:rsid w:val="00E32376"/>
    <w:rsid w:val="00E630A7"/>
    <w:rsid w:val="00E63427"/>
    <w:rsid w:val="00E96C2A"/>
    <w:rsid w:val="00EB582C"/>
    <w:rsid w:val="00F139AD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17F9B"/>
  <w14:defaultImageDpi w14:val="0"/>
  <w15:docId w15:val="{58559A01-F86D-4662-861C-9FE2F1DF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0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7A906-2AB0-4D03-A573-F647F41E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2467</Words>
  <Characters>15319</Characters>
  <Application>Microsoft Office Word</Application>
  <DocSecurity>0</DocSecurity>
  <Lines>127</Lines>
  <Paragraphs>35</Paragraphs>
  <ScaleCrop>false</ScaleCrop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2024-09-18T06:31:00Z</cp:lastPrinted>
  <dcterms:created xsi:type="dcterms:W3CDTF">2024-09-18T08:32:00Z</dcterms:created>
  <dcterms:modified xsi:type="dcterms:W3CDTF">2024-09-18T08:33:00Z</dcterms:modified>
</cp:coreProperties>
</file>